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70" w:rsidRDefault="00DC24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2470" w:rsidRDefault="00DC2470">
      <w:pPr>
        <w:pStyle w:val="ConsPlusNormal"/>
        <w:jc w:val="both"/>
        <w:outlineLvl w:val="0"/>
      </w:pPr>
    </w:p>
    <w:p w:rsidR="00DC2470" w:rsidRDefault="00DC2470">
      <w:pPr>
        <w:pStyle w:val="ConsPlusNormal"/>
        <w:outlineLvl w:val="0"/>
      </w:pPr>
      <w:r>
        <w:t>Зарегистрировано в Администрации Губернатора Калужской обл. 20 декабря 2019 г. N 9234</w:t>
      </w:r>
    </w:p>
    <w:p w:rsidR="00DC2470" w:rsidRDefault="00DC24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2470" w:rsidRDefault="00DC2470">
      <w:pPr>
        <w:pStyle w:val="ConsPlusNormal"/>
        <w:jc w:val="both"/>
      </w:pPr>
    </w:p>
    <w:p w:rsidR="00DC2470" w:rsidRDefault="00DC2470">
      <w:pPr>
        <w:pStyle w:val="ConsPlusTitle"/>
        <w:jc w:val="center"/>
      </w:pPr>
      <w:r>
        <w:t>КАЛУЖСКАЯ ОБЛАСТЬ</w:t>
      </w:r>
    </w:p>
    <w:p w:rsidR="00DC2470" w:rsidRDefault="00DC2470">
      <w:pPr>
        <w:pStyle w:val="ConsPlusTitle"/>
        <w:jc w:val="center"/>
      </w:pPr>
      <w:r>
        <w:t>МИНИСТЕРСТВО КОНКУРЕНТНОЙ ПОЛИТИКИ</w:t>
      </w:r>
    </w:p>
    <w:p w:rsidR="00DC2470" w:rsidRDefault="00DC2470">
      <w:pPr>
        <w:pStyle w:val="ConsPlusTitle"/>
        <w:jc w:val="both"/>
      </w:pPr>
    </w:p>
    <w:p w:rsidR="00DC2470" w:rsidRDefault="00DC2470">
      <w:pPr>
        <w:pStyle w:val="ConsPlusTitle"/>
        <w:jc w:val="center"/>
      </w:pPr>
      <w:r>
        <w:t>ПРИКАЗ</w:t>
      </w:r>
    </w:p>
    <w:p w:rsidR="00DC2470" w:rsidRDefault="00DC2470">
      <w:pPr>
        <w:pStyle w:val="ConsPlusTitle"/>
        <w:jc w:val="center"/>
      </w:pPr>
      <w:r>
        <w:t>от 9 декабря 2019 г. N 335-РК</w:t>
      </w:r>
    </w:p>
    <w:p w:rsidR="00DC2470" w:rsidRDefault="00DC2470">
      <w:pPr>
        <w:pStyle w:val="ConsPlusTitle"/>
        <w:jc w:val="both"/>
      </w:pPr>
    </w:p>
    <w:p w:rsidR="00DC2470" w:rsidRDefault="00DC2470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DC2470" w:rsidRDefault="00DC2470">
      <w:pPr>
        <w:pStyle w:val="ConsPlusTitle"/>
        <w:jc w:val="center"/>
      </w:pPr>
      <w:r>
        <w:t>ДЛЯ НАСЕЛЕНИЯ И ПРИРАВНЕННЫМ К НЕМУ КАТЕГОРИЯМ ПОТРЕБИТЕЛЕЙ</w:t>
      </w:r>
    </w:p>
    <w:p w:rsidR="00DC2470" w:rsidRDefault="00DC2470">
      <w:pPr>
        <w:pStyle w:val="ConsPlusTitle"/>
        <w:jc w:val="center"/>
      </w:pPr>
      <w:r>
        <w:t>ПО КАЛУЖСКОЙ ОБЛАСТИ НА 2020 ГОД</w:t>
      </w:r>
    </w:p>
    <w:p w:rsidR="00DC2470" w:rsidRDefault="00DC2470">
      <w:pPr>
        <w:pStyle w:val="ConsPlusNormal"/>
        <w:jc w:val="both"/>
      </w:pPr>
    </w:p>
    <w:p w:rsidR="00DC2470" w:rsidRDefault="00DC247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 (в ред. постановлений Правительства РФ от 27.03.2012 N 239, от 04.05.2012 N 437, от 04.05.2012 N 442, от 04.06.2012 N 548, от 30.06.2012 N 663, от 05.10.2012 N 1015, от 30.12.2012 N 1482, от 08.05.2013 N 403, от 23.05.2013 N 433, от 20.06.2013 N 515, от 27.06.2013 N 543, от 22.07.2013 N 614, от 29.07.2013 N 638, от 27.08.2013 N 743, от 24.10.2013 N 953, от 13.11.2013 N 1019, от 26.12.2013 N 1254, от 30.12.2013 N 1307, от 17.02.2014 N 117, от 25.02.2014 N 136, от 07.03.2014 N 179, от 02.06.2014 N 505, от 11.06.2014 N 542, от 01.07.2014 N 603, от 31.07.2014 N 750, от 09.08.2014 N 787, от 16.08.2014 N 820, от 23.08.2014 N 850, от 29.10.2014 N 1116, от 03.12.2014 N 1305, от 24.12.2014 N 1465, от 26.12.2014 N 1542, от 26.12.2014 N 1549, от 23.01.2015 N 47, от 13.02.2015 N 120, от 16.02.2015 N 132, от 19.02.2015 N 139, от 28.02.2015 N 184, от 11.05.2015 N 458, от 28.05.2015 N 508, от 07.07.2015 N 680, от 27.08.2015 N 893, от 04.09.2015 N 941, от 09.10.2015 N 1079, от 20.10.2015 N 1116, от 25.12.2015 N 1428, от 26.12.2015 N 1450, от 31.12.2015 N 1522, от 17.05.2016 N 433, от 30.09.2016 N 989, от 05.10.2016 N 999, от 17.10.2016 N 1056, от 20.10.2016 N 1074, от 12.11.2016 N 1157, от 30.11.2016 N 1265, от 23.12.2016 N 1446, от 24.12.2016 N 1476, от 20.01.2017 N 44, от 07.05.2017 N 542, от 07.07.2017 N 810, от 21.07.2017 N 863, от 28.07.2017 N 895, от 28.08.2017 N 1016, от 09.11.2017 N 1341, от 04.12.2017 N 1468, от 25.12.2017 N 1629, от 26.12.2017 N 1645, от 30.12.2017 N 1707, от 17.02.2018 N 170, от 30.04.2018 N 534, от 29.06.2018 N 749, от 30.06.2018 N 761, от 19.10.2018 N 1246, от 08.12.2018 N 1496, от 21.12.2018 N 1622, от 25.12.2018 N 1670, от 25.01.2019 N 43, от 30.01.2019 N 64, от 09.03.2019 N 256, от 20.03.2019 N 287, от 29.03.2019 N 364, от 15.05.2019 N 598, от 29.05.2019 N 682, от 29.06.2019 N 837, от 13.11.2019 N 1450, от 18.11.2019 N 1469, с изм., внесенными решением Высшего Арбитражного Суда Российской Федерации от 02.08.2013 N ВАС-6446/13, постановлениями Правительства РФ от 22.07.2013 N 614, от 08.12.2018 N 1497),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России от 11.10.2019 N 1338/19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2020 год",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 (в ред. приказов ФАС России от 07.12.2017 N 1655/17, от 29.03.2018 N 402/18, от 12.10.2018 N 1413/18, от 12.11.2018 N 1545/18, от 25.06.2019 N 824/19),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ФАС России от 19.06.2018 N 834/18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 (в ред. </w:t>
      </w:r>
      <w:r>
        <w:lastRenderedPageBreak/>
        <w:t xml:space="preserve">приказа ФАС России от 25.06.2019 N 825/19),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04.04.2007 N 88 "О министерстве конкурентной политики Калужской области" (в ред. постановлений Правительства Калужской области от 07.06.2007 N 145, от 06.09.2007 N 214, от 09.11.2007 N 285, от 22.04.2008 N 171, от 09.09.2010 N 355, от 17.01.2011 N 12, от 24.01.2012 N 20, от 02.05.2012 N 221, от 05.06.2012 N 278, от 17.12.2012 N 627, от 01.03.2013 N 112, от 02.08.2013 N 403, от 26.02.2014 N 128, от 26.03.2014 N 196, от 01.02.2016 N 62, от 18.05.2016 N 294, от 16.11.2016 N 617 от 18.01.2017 N 26, от 29.03.2017 N 173, от 26.07.2017 N 425, от 31.10.2017 N 623, от 06.12.2017 N 714, от 18.12.2017 N 748, 05.02.2018 N 81, от 30.08.2018 N 523, от 05.10.2018 N 611, от 07.12.2018 N 742, от 25.12.2018 N 805, от 07.05.2019 N 288, от 11.07.2019 N 432, от 08.11.2019 N 705), на основании протокола заседания комиссии по тарифам и ценам министерства конкурентной политики Калужской области от 09.12.2019</w:t>
      </w:r>
    </w:p>
    <w:p w:rsidR="00DC2470" w:rsidRDefault="00DC2470">
      <w:pPr>
        <w:pStyle w:val="ConsPlusNormal"/>
        <w:spacing w:before="220"/>
        <w:ind w:firstLine="540"/>
        <w:jc w:val="both"/>
      </w:pPr>
      <w:r>
        <w:t>ПРИКАЗЫВАЮ:</w:t>
      </w:r>
    </w:p>
    <w:p w:rsidR="00DC2470" w:rsidRDefault="00DC2470">
      <w:pPr>
        <w:pStyle w:val="ConsPlusNormal"/>
        <w:jc w:val="both"/>
      </w:pPr>
    </w:p>
    <w:p w:rsidR="00DC2470" w:rsidRDefault="00DC2470">
      <w:pPr>
        <w:pStyle w:val="ConsPlusNormal"/>
        <w:ind w:firstLine="540"/>
        <w:jc w:val="both"/>
      </w:pPr>
      <w:r>
        <w:t xml:space="preserve">1. Установить с 1 января по 31 декабря 2020 года </w:t>
      </w:r>
      <w:hyperlink w:anchor="P33" w:history="1">
        <w:r>
          <w:rPr>
            <w:color w:val="0000FF"/>
          </w:rPr>
          <w:t>цены (тарифы)</w:t>
        </w:r>
      </w:hyperlink>
      <w:r>
        <w:t xml:space="preserve"> на электрическую энергию для населения и приравненным к нему категориям потребителей по Калужской области с календарной разбивкой согласно приложению к настоящему Приказу.</w:t>
      </w:r>
    </w:p>
    <w:p w:rsidR="00DC2470" w:rsidRDefault="00DC2470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2020 года.</w:t>
      </w:r>
    </w:p>
    <w:p w:rsidR="00DC2470" w:rsidRDefault="00DC2470">
      <w:pPr>
        <w:pStyle w:val="ConsPlusNormal"/>
        <w:jc w:val="both"/>
      </w:pPr>
    </w:p>
    <w:p w:rsidR="00DC2470" w:rsidRDefault="00DC2470">
      <w:pPr>
        <w:pStyle w:val="ConsPlusNormal"/>
        <w:jc w:val="right"/>
      </w:pPr>
      <w:r>
        <w:t>Министр</w:t>
      </w:r>
    </w:p>
    <w:p w:rsidR="00DC2470" w:rsidRDefault="00DC2470">
      <w:pPr>
        <w:pStyle w:val="ConsPlusNormal"/>
        <w:jc w:val="right"/>
      </w:pPr>
      <w:r>
        <w:t>Н.В.Владимиров</w:t>
      </w:r>
    </w:p>
    <w:p w:rsidR="00DC2470" w:rsidRDefault="00DC2470">
      <w:pPr>
        <w:pStyle w:val="ConsPlusNormal"/>
        <w:jc w:val="both"/>
      </w:pPr>
    </w:p>
    <w:p w:rsidR="00DC2470" w:rsidRDefault="00DC2470">
      <w:pPr>
        <w:pStyle w:val="ConsPlusNormal"/>
        <w:jc w:val="both"/>
      </w:pPr>
    </w:p>
    <w:p w:rsidR="00DC2470" w:rsidRDefault="00DC2470">
      <w:pPr>
        <w:pStyle w:val="ConsPlusNormal"/>
        <w:jc w:val="both"/>
      </w:pPr>
    </w:p>
    <w:p w:rsidR="00DC2470" w:rsidRDefault="00DC2470">
      <w:pPr>
        <w:pStyle w:val="ConsPlusNormal"/>
        <w:jc w:val="both"/>
      </w:pPr>
    </w:p>
    <w:p w:rsidR="00DC2470" w:rsidRDefault="00DC2470">
      <w:pPr>
        <w:pStyle w:val="ConsPlusNormal"/>
        <w:jc w:val="both"/>
      </w:pPr>
    </w:p>
    <w:p w:rsidR="00DC2470" w:rsidRDefault="00DC2470">
      <w:pPr>
        <w:pStyle w:val="ConsPlusNormal"/>
        <w:jc w:val="right"/>
        <w:outlineLvl w:val="0"/>
      </w:pPr>
      <w:r>
        <w:t>Приложение</w:t>
      </w:r>
    </w:p>
    <w:p w:rsidR="00DC2470" w:rsidRDefault="00DC2470">
      <w:pPr>
        <w:pStyle w:val="ConsPlusNormal"/>
        <w:jc w:val="right"/>
      </w:pPr>
      <w:r>
        <w:t>к Приказу</w:t>
      </w:r>
    </w:p>
    <w:p w:rsidR="00DC2470" w:rsidRDefault="00DC2470">
      <w:pPr>
        <w:pStyle w:val="ConsPlusNormal"/>
        <w:jc w:val="right"/>
      </w:pPr>
      <w:r>
        <w:t>министерства конкурентной политики</w:t>
      </w:r>
    </w:p>
    <w:p w:rsidR="00DC2470" w:rsidRDefault="00DC2470">
      <w:pPr>
        <w:pStyle w:val="ConsPlusNormal"/>
        <w:jc w:val="right"/>
      </w:pPr>
      <w:r>
        <w:t>Калужской области</w:t>
      </w:r>
    </w:p>
    <w:p w:rsidR="00DC2470" w:rsidRDefault="00DC2470">
      <w:pPr>
        <w:pStyle w:val="ConsPlusNormal"/>
        <w:jc w:val="right"/>
      </w:pPr>
      <w:r>
        <w:t>от 9 декабря 2019 г. N 335-РК</w:t>
      </w:r>
    </w:p>
    <w:p w:rsidR="00DC2470" w:rsidRDefault="00DC2470">
      <w:pPr>
        <w:pStyle w:val="ConsPlusNormal"/>
        <w:jc w:val="both"/>
      </w:pPr>
    </w:p>
    <w:p w:rsidR="00DC2470" w:rsidRDefault="00DC2470">
      <w:pPr>
        <w:pStyle w:val="ConsPlusTitle"/>
        <w:jc w:val="center"/>
      </w:pPr>
      <w:bookmarkStart w:id="0" w:name="P33"/>
      <w:bookmarkEnd w:id="0"/>
      <w:r>
        <w:t>ЦЕНЫ (ТАРИФЫ)</w:t>
      </w:r>
    </w:p>
    <w:p w:rsidR="00DC2470" w:rsidRDefault="00DC2470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DC2470" w:rsidRDefault="00DC2470">
      <w:pPr>
        <w:pStyle w:val="ConsPlusTitle"/>
        <w:jc w:val="center"/>
      </w:pPr>
      <w:r>
        <w:t>КАТЕГОРИЙ ПОТРЕБИТЕЛЕЙ ПО КАЛУЖСКОЙ ОБЛАСТИ НА 2020 ГОД</w:t>
      </w:r>
    </w:p>
    <w:p w:rsidR="00DC2470" w:rsidRDefault="00DC2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3742"/>
        <w:gridCol w:w="1417"/>
        <w:gridCol w:w="1474"/>
        <w:gridCol w:w="1757"/>
      </w:tblGrid>
      <w:tr w:rsidR="00DC2470">
        <w:tc>
          <w:tcPr>
            <w:tcW w:w="9054" w:type="dxa"/>
            <w:gridSpan w:val="5"/>
          </w:tcPr>
          <w:p w:rsidR="00DC2470" w:rsidRDefault="00DC2470">
            <w:pPr>
              <w:pStyle w:val="ConsPlusNormal"/>
              <w:jc w:val="center"/>
            </w:pPr>
            <w:r>
              <w:t>Калужская область</w:t>
            </w:r>
          </w:p>
        </w:tc>
      </w:tr>
      <w:tr w:rsidR="00DC2470">
        <w:tc>
          <w:tcPr>
            <w:tcW w:w="664" w:type="dxa"/>
            <w:vMerge w:val="restart"/>
          </w:tcPr>
          <w:p w:rsidR="00DC2470" w:rsidRDefault="00DC24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DC2470" w:rsidRDefault="00DC2470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7" w:type="dxa"/>
            <w:vMerge w:val="restart"/>
          </w:tcPr>
          <w:p w:rsidR="00DC2470" w:rsidRDefault="00DC247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  <w:vMerge/>
          </w:tcPr>
          <w:p w:rsidR="00DC2470" w:rsidRDefault="00DC2470"/>
        </w:tc>
        <w:tc>
          <w:tcPr>
            <w:tcW w:w="1417" w:type="dxa"/>
            <w:vMerge/>
          </w:tcPr>
          <w:p w:rsidR="00DC2470" w:rsidRDefault="00DC2470"/>
        </w:tc>
        <w:tc>
          <w:tcPr>
            <w:tcW w:w="1474" w:type="dxa"/>
          </w:tcPr>
          <w:p w:rsidR="00DC2470" w:rsidRDefault="00DC2470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DC2470">
        <w:tc>
          <w:tcPr>
            <w:tcW w:w="664" w:type="dxa"/>
          </w:tcPr>
          <w:p w:rsidR="00DC2470" w:rsidRDefault="00DC24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DC2470" w:rsidRDefault="00DC24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center"/>
            </w:pPr>
            <w:r>
              <w:t>5</w:t>
            </w:r>
          </w:p>
        </w:tc>
      </w:tr>
      <w:tr w:rsidR="00DC2470">
        <w:tc>
          <w:tcPr>
            <w:tcW w:w="664" w:type="dxa"/>
          </w:tcPr>
          <w:p w:rsidR="00DC2470" w:rsidRDefault="00DC24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18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DC2470" w:rsidRDefault="00DC2470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</w:t>
            </w:r>
            <w: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C2470" w:rsidRDefault="00DC247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C2470" w:rsidRDefault="00DC247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C2470">
        <w:tc>
          <w:tcPr>
            <w:tcW w:w="664" w:type="dxa"/>
          </w:tcPr>
          <w:p w:rsidR="00DC2470" w:rsidRDefault="00DC2470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4,82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5,06</w:t>
            </w:r>
          </w:p>
        </w:tc>
      </w:tr>
      <w:tr w:rsidR="00DC2470">
        <w:tc>
          <w:tcPr>
            <w:tcW w:w="664" w:type="dxa"/>
            <w:vMerge w:val="restart"/>
          </w:tcPr>
          <w:p w:rsidR="00DC2470" w:rsidRDefault="00DC247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5,54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5,82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3,86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4,05</w:t>
            </w:r>
          </w:p>
        </w:tc>
      </w:tr>
      <w:tr w:rsidR="00DC2470">
        <w:tc>
          <w:tcPr>
            <w:tcW w:w="664" w:type="dxa"/>
            <w:vMerge w:val="restart"/>
          </w:tcPr>
          <w:p w:rsidR="00DC2470" w:rsidRDefault="00DC247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6,27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6,58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4,82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5,06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3,86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4,05</w:t>
            </w:r>
          </w:p>
        </w:tc>
      </w:tr>
      <w:tr w:rsidR="00DC2470">
        <w:tc>
          <w:tcPr>
            <w:tcW w:w="664" w:type="dxa"/>
          </w:tcPr>
          <w:p w:rsidR="00DC2470" w:rsidRDefault="00DC2470">
            <w:pPr>
              <w:pStyle w:val="ConsPlusNormal"/>
              <w:jc w:val="center"/>
            </w:pPr>
            <w:bookmarkStart w:id="1" w:name="P84"/>
            <w:bookmarkEnd w:id="1"/>
            <w:r>
              <w:t>2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DC2470" w:rsidRDefault="00DC247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C2470" w:rsidRDefault="00DC2470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</w:t>
            </w:r>
            <w:r>
              <w:lastRenderedPageBreak/>
              <w:t>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C2470" w:rsidRDefault="00DC247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C2470">
        <w:tc>
          <w:tcPr>
            <w:tcW w:w="664" w:type="dxa"/>
          </w:tcPr>
          <w:p w:rsidR="00DC2470" w:rsidRDefault="00DC2470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3,37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3,54</w:t>
            </w:r>
          </w:p>
        </w:tc>
      </w:tr>
      <w:tr w:rsidR="00DC2470">
        <w:tc>
          <w:tcPr>
            <w:tcW w:w="664" w:type="dxa"/>
            <w:vMerge w:val="restart"/>
          </w:tcPr>
          <w:p w:rsidR="00DC2470" w:rsidRDefault="00DC247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3,88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4,07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2,70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2,83</w:t>
            </w:r>
          </w:p>
        </w:tc>
      </w:tr>
      <w:tr w:rsidR="00DC2470">
        <w:tc>
          <w:tcPr>
            <w:tcW w:w="664" w:type="dxa"/>
            <w:vMerge w:val="restart"/>
          </w:tcPr>
          <w:p w:rsidR="00DC2470" w:rsidRDefault="00DC247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4,38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4,60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3,37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3,54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2,70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2,83</w:t>
            </w:r>
          </w:p>
        </w:tc>
      </w:tr>
      <w:tr w:rsidR="00DC2470">
        <w:tc>
          <w:tcPr>
            <w:tcW w:w="664" w:type="dxa"/>
          </w:tcPr>
          <w:p w:rsidR="00DC2470" w:rsidRDefault="00DC2470">
            <w:pPr>
              <w:pStyle w:val="ConsPlusNormal"/>
              <w:jc w:val="center"/>
            </w:pPr>
            <w:bookmarkStart w:id="2" w:name="P118"/>
            <w:bookmarkEnd w:id="2"/>
            <w:r>
              <w:t>3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DC2470" w:rsidRDefault="00DC247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C2470" w:rsidRDefault="00DC247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C2470" w:rsidRDefault="00DC2470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DC2470">
        <w:tc>
          <w:tcPr>
            <w:tcW w:w="664" w:type="dxa"/>
          </w:tcPr>
          <w:p w:rsidR="00DC2470" w:rsidRDefault="00DC247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3,37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3,54</w:t>
            </w:r>
          </w:p>
        </w:tc>
      </w:tr>
      <w:tr w:rsidR="00DC2470">
        <w:tc>
          <w:tcPr>
            <w:tcW w:w="664" w:type="dxa"/>
            <w:vMerge w:val="restart"/>
          </w:tcPr>
          <w:p w:rsidR="00DC2470" w:rsidRDefault="00DC247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3,88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4,07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2,70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2,83</w:t>
            </w:r>
          </w:p>
        </w:tc>
      </w:tr>
      <w:tr w:rsidR="00DC2470">
        <w:tc>
          <w:tcPr>
            <w:tcW w:w="664" w:type="dxa"/>
            <w:vMerge w:val="restart"/>
          </w:tcPr>
          <w:p w:rsidR="00DC2470" w:rsidRDefault="00DC247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4,38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4,60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3,37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3,54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2,70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2,83</w:t>
            </w:r>
          </w:p>
        </w:tc>
      </w:tr>
      <w:tr w:rsidR="00DC2470">
        <w:tc>
          <w:tcPr>
            <w:tcW w:w="664" w:type="dxa"/>
          </w:tcPr>
          <w:p w:rsidR="00DC2470" w:rsidRDefault="00DC24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DC2470">
        <w:tc>
          <w:tcPr>
            <w:tcW w:w="664" w:type="dxa"/>
          </w:tcPr>
          <w:p w:rsidR="00DC2470" w:rsidRDefault="00DC247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DC2470" w:rsidRDefault="00DC247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C2470">
        <w:tc>
          <w:tcPr>
            <w:tcW w:w="664" w:type="dxa"/>
          </w:tcPr>
          <w:p w:rsidR="00DC2470" w:rsidRDefault="00DC2470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4,82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5,06</w:t>
            </w:r>
          </w:p>
        </w:tc>
      </w:tr>
      <w:tr w:rsidR="00DC2470">
        <w:tc>
          <w:tcPr>
            <w:tcW w:w="664" w:type="dxa"/>
            <w:vMerge w:val="restart"/>
          </w:tcPr>
          <w:p w:rsidR="00DC2470" w:rsidRDefault="00DC2470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5,54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5,82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3,86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4,05</w:t>
            </w:r>
          </w:p>
        </w:tc>
      </w:tr>
      <w:tr w:rsidR="00DC2470">
        <w:tc>
          <w:tcPr>
            <w:tcW w:w="664" w:type="dxa"/>
            <w:vMerge w:val="restart"/>
          </w:tcPr>
          <w:p w:rsidR="00DC2470" w:rsidRDefault="00DC2470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6,27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6,58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4,82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5,06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3,86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4,05</w:t>
            </w:r>
          </w:p>
        </w:tc>
      </w:tr>
      <w:tr w:rsidR="00DC2470">
        <w:tc>
          <w:tcPr>
            <w:tcW w:w="664" w:type="dxa"/>
          </w:tcPr>
          <w:p w:rsidR="00DC2470" w:rsidRDefault="00DC247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C2470" w:rsidRDefault="00DC247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C2470">
        <w:tc>
          <w:tcPr>
            <w:tcW w:w="664" w:type="dxa"/>
          </w:tcPr>
          <w:p w:rsidR="00DC2470" w:rsidRDefault="00DC2470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4,82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5,06</w:t>
            </w:r>
          </w:p>
        </w:tc>
      </w:tr>
      <w:tr w:rsidR="00DC2470">
        <w:tc>
          <w:tcPr>
            <w:tcW w:w="664" w:type="dxa"/>
            <w:vMerge w:val="restart"/>
          </w:tcPr>
          <w:p w:rsidR="00DC2470" w:rsidRDefault="00DC2470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5,54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5,82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3,86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4,05</w:t>
            </w:r>
          </w:p>
        </w:tc>
      </w:tr>
      <w:tr w:rsidR="00DC2470">
        <w:tc>
          <w:tcPr>
            <w:tcW w:w="664" w:type="dxa"/>
            <w:vMerge w:val="restart"/>
          </w:tcPr>
          <w:p w:rsidR="00DC2470" w:rsidRDefault="00DC2470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6,27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6,58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4,82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5,06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3,86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4,05</w:t>
            </w:r>
          </w:p>
        </w:tc>
      </w:tr>
      <w:tr w:rsidR="00DC2470">
        <w:tc>
          <w:tcPr>
            <w:tcW w:w="664" w:type="dxa"/>
          </w:tcPr>
          <w:p w:rsidR="00DC2470" w:rsidRDefault="00DC247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DC2470" w:rsidRDefault="00DC247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C2470">
        <w:tc>
          <w:tcPr>
            <w:tcW w:w="664" w:type="dxa"/>
          </w:tcPr>
          <w:p w:rsidR="00DC2470" w:rsidRDefault="00DC2470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3,37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3,54</w:t>
            </w:r>
          </w:p>
        </w:tc>
      </w:tr>
      <w:tr w:rsidR="00DC2470">
        <w:tc>
          <w:tcPr>
            <w:tcW w:w="664" w:type="dxa"/>
            <w:vMerge w:val="restart"/>
          </w:tcPr>
          <w:p w:rsidR="00DC2470" w:rsidRDefault="00DC2470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3,88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4,07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2,70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2,83</w:t>
            </w:r>
          </w:p>
        </w:tc>
      </w:tr>
      <w:tr w:rsidR="00DC2470">
        <w:tc>
          <w:tcPr>
            <w:tcW w:w="664" w:type="dxa"/>
            <w:vMerge w:val="restart"/>
          </w:tcPr>
          <w:p w:rsidR="00DC2470" w:rsidRDefault="00DC2470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4,38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4,60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3,37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3,54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2,70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2,83</w:t>
            </w:r>
          </w:p>
        </w:tc>
      </w:tr>
      <w:tr w:rsidR="00DC2470">
        <w:tc>
          <w:tcPr>
            <w:tcW w:w="664" w:type="dxa"/>
          </w:tcPr>
          <w:p w:rsidR="00DC2470" w:rsidRDefault="00DC247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C2470" w:rsidRDefault="00DC2470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C2470" w:rsidRDefault="00DC247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C2470">
        <w:tc>
          <w:tcPr>
            <w:tcW w:w="664" w:type="dxa"/>
          </w:tcPr>
          <w:p w:rsidR="00DC2470" w:rsidRDefault="00DC2470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4,82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5,06</w:t>
            </w:r>
          </w:p>
        </w:tc>
      </w:tr>
      <w:tr w:rsidR="00DC2470">
        <w:tc>
          <w:tcPr>
            <w:tcW w:w="664" w:type="dxa"/>
            <w:vMerge w:val="restart"/>
          </w:tcPr>
          <w:p w:rsidR="00DC2470" w:rsidRDefault="00DC2470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 xml:space="preserve">Одноставочный тариф, дифференцированный по двум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5,54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5,82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3,86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4,05</w:t>
            </w:r>
          </w:p>
        </w:tc>
      </w:tr>
      <w:tr w:rsidR="00DC2470">
        <w:tc>
          <w:tcPr>
            <w:tcW w:w="664" w:type="dxa"/>
            <w:vMerge w:val="restart"/>
          </w:tcPr>
          <w:p w:rsidR="00DC2470" w:rsidRDefault="00DC2470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8390" w:type="dxa"/>
            <w:gridSpan w:val="4"/>
          </w:tcPr>
          <w:p w:rsidR="00DC2470" w:rsidRDefault="00DC2470">
            <w:pPr>
              <w:pStyle w:val="ConsPlusNormal"/>
            </w:pPr>
            <w:r>
              <w:t xml:space="preserve">Одноставочный тариф, дифференцированный по трем зонам суток </w:t>
            </w:r>
            <w:hyperlink w:anchor="P2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Пиковая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6,27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6,58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4,82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5,06</w:t>
            </w:r>
          </w:p>
        </w:tc>
      </w:tr>
      <w:tr w:rsidR="00DC2470">
        <w:tc>
          <w:tcPr>
            <w:tcW w:w="664" w:type="dxa"/>
            <w:vMerge/>
          </w:tcPr>
          <w:p w:rsidR="00DC2470" w:rsidRDefault="00DC2470"/>
        </w:tc>
        <w:tc>
          <w:tcPr>
            <w:tcW w:w="3742" w:type="dxa"/>
          </w:tcPr>
          <w:p w:rsidR="00DC2470" w:rsidRDefault="00DC2470">
            <w:pPr>
              <w:pStyle w:val="ConsPlusNormal"/>
            </w:pPr>
            <w:r>
              <w:t>Ночная зона</w:t>
            </w:r>
          </w:p>
        </w:tc>
        <w:tc>
          <w:tcPr>
            <w:tcW w:w="1417" w:type="dxa"/>
          </w:tcPr>
          <w:p w:rsidR="00DC2470" w:rsidRDefault="00DC2470">
            <w:pPr>
              <w:pStyle w:val="ConsPlusNormal"/>
            </w:pPr>
            <w:r>
              <w:t>руб./кВт.ч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3,86</w:t>
            </w:r>
          </w:p>
        </w:tc>
        <w:tc>
          <w:tcPr>
            <w:tcW w:w="1757" w:type="dxa"/>
          </w:tcPr>
          <w:p w:rsidR="00DC2470" w:rsidRDefault="00DC2470">
            <w:pPr>
              <w:pStyle w:val="ConsPlusNormal"/>
              <w:jc w:val="right"/>
            </w:pPr>
            <w:r>
              <w:t>4,05</w:t>
            </w:r>
          </w:p>
        </w:tc>
      </w:tr>
    </w:tbl>
    <w:p w:rsidR="00DC2470" w:rsidRDefault="00DC2470">
      <w:pPr>
        <w:pStyle w:val="ConsPlusNormal"/>
        <w:jc w:val="both"/>
      </w:pPr>
    </w:p>
    <w:p w:rsidR="00DC2470" w:rsidRDefault="00DC2470">
      <w:pPr>
        <w:pStyle w:val="ConsPlusNormal"/>
        <w:ind w:firstLine="540"/>
        <w:jc w:val="both"/>
      </w:pPr>
      <w:r>
        <w:lastRenderedPageBreak/>
        <w:t>Примечания.</w:t>
      </w:r>
    </w:p>
    <w:p w:rsidR="00DC2470" w:rsidRDefault="00DC2470">
      <w:pPr>
        <w:pStyle w:val="ConsPlusNormal"/>
        <w:spacing w:before="220"/>
        <w:ind w:firstLine="540"/>
        <w:jc w:val="both"/>
      </w:pPr>
      <w:bookmarkStart w:id="3" w:name="P285"/>
      <w:bookmarkEnd w:id="3"/>
      <w: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DC2470" w:rsidRDefault="00DC2470">
      <w:pPr>
        <w:pStyle w:val="ConsPlusNormal"/>
        <w:spacing w:before="220"/>
        <w:ind w:firstLine="540"/>
        <w:jc w:val="both"/>
      </w:pPr>
      <w:bookmarkStart w:id="4" w:name="P286"/>
      <w:bookmarkEnd w:id="4"/>
      <w:r>
        <w:t>&lt;2&gt;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DC2470" w:rsidRDefault="00DC2470">
      <w:pPr>
        <w:pStyle w:val="ConsPlusNormal"/>
        <w:jc w:val="both"/>
      </w:pPr>
    </w:p>
    <w:p w:rsidR="00DC2470" w:rsidRDefault="00DC2470">
      <w:pPr>
        <w:pStyle w:val="ConsPlusNormal"/>
        <w:jc w:val="right"/>
        <w:outlineLvl w:val="1"/>
      </w:pPr>
      <w:r>
        <w:t>Таблица 1</w:t>
      </w:r>
    </w:p>
    <w:p w:rsidR="00DC2470" w:rsidRDefault="00DC2470">
      <w:pPr>
        <w:pStyle w:val="ConsPlusNormal"/>
        <w:jc w:val="both"/>
      </w:pPr>
    </w:p>
    <w:p w:rsidR="00DC2470" w:rsidRDefault="00DC2470">
      <w:pPr>
        <w:pStyle w:val="ConsPlusTitle"/>
        <w:jc w:val="center"/>
      </w:pPr>
      <w:r>
        <w:t>Балансовые показатели планового объема полезного отпуска</w:t>
      </w:r>
    </w:p>
    <w:p w:rsidR="00DC2470" w:rsidRDefault="00DC2470">
      <w:pPr>
        <w:pStyle w:val="ConsPlusTitle"/>
        <w:jc w:val="center"/>
      </w:pPr>
      <w:r>
        <w:t>электрической энергии, используемые при расчете цен</w:t>
      </w:r>
    </w:p>
    <w:p w:rsidR="00DC2470" w:rsidRDefault="00DC2470">
      <w:pPr>
        <w:pStyle w:val="ConsPlusTitle"/>
        <w:jc w:val="center"/>
      </w:pPr>
      <w:r>
        <w:t>(тарифов) на электрическую энергию для населения</w:t>
      </w:r>
    </w:p>
    <w:p w:rsidR="00DC2470" w:rsidRDefault="00DC2470">
      <w:pPr>
        <w:pStyle w:val="ConsPlusTitle"/>
        <w:jc w:val="center"/>
      </w:pPr>
      <w:r>
        <w:t>и приравненных к нему категорий потребителей по Калужской</w:t>
      </w:r>
    </w:p>
    <w:p w:rsidR="00DC2470" w:rsidRDefault="00DC2470">
      <w:pPr>
        <w:pStyle w:val="ConsPlusTitle"/>
        <w:jc w:val="center"/>
      </w:pPr>
      <w:r>
        <w:t>области</w:t>
      </w:r>
    </w:p>
    <w:p w:rsidR="00DC2470" w:rsidRDefault="00DC2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556"/>
        <w:gridCol w:w="1531"/>
        <w:gridCol w:w="1474"/>
      </w:tblGrid>
      <w:tr w:rsidR="00DC2470">
        <w:tc>
          <w:tcPr>
            <w:tcW w:w="484" w:type="dxa"/>
            <w:vMerge w:val="restart"/>
          </w:tcPr>
          <w:p w:rsidR="00DC2470" w:rsidRDefault="00DC24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</w:tcPr>
          <w:p w:rsidR="00DC2470" w:rsidRDefault="00DC2470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3005" w:type="dxa"/>
            <w:gridSpan w:val="2"/>
          </w:tcPr>
          <w:p w:rsidR="00DC2470" w:rsidRDefault="00DC2470">
            <w:pPr>
              <w:pStyle w:val="ConsPlusNormal"/>
              <w:jc w:val="center"/>
            </w:pPr>
            <w:r>
              <w:t>Плановый объем полезного отпуска электрической энергии, млн кВт.ч</w:t>
            </w:r>
          </w:p>
        </w:tc>
      </w:tr>
      <w:tr w:rsidR="00DC2470">
        <w:tc>
          <w:tcPr>
            <w:tcW w:w="484" w:type="dxa"/>
            <w:vMerge/>
          </w:tcPr>
          <w:p w:rsidR="00DC2470" w:rsidRDefault="00DC2470"/>
        </w:tc>
        <w:tc>
          <w:tcPr>
            <w:tcW w:w="5556" w:type="dxa"/>
            <w:vMerge/>
          </w:tcPr>
          <w:p w:rsidR="00DC2470" w:rsidRDefault="00DC2470"/>
        </w:tc>
        <w:tc>
          <w:tcPr>
            <w:tcW w:w="1531" w:type="dxa"/>
          </w:tcPr>
          <w:p w:rsidR="00DC2470" w:rsidRDefault="00DC2470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C2470">
        <w:tc>
          <w:tcPr>
            <w:tcW w:w="484" w:type="dxa"/>
          </w:tcPr>
          <w:p w:rsidR="00DC2470" w:rsidRDefault="00DC24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DC2470" w:rsidRDefault="00DC2470">
            <w:pPr>
              <w:pStyle w:val="ConsPlusNormal"/>
            </w:pPr>
            <w:r>
              <w:t xml:space="preserve">Население и приравненные к ним, за исключением населения и потребителей, указанных в </w:t>
            </w:r>
            <w:hyperlink w:anchor="P30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313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DC2470" w:rsidRDefault="00DC2470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</w:t>
            </w:r>
            <w:r>
              <w:lastRenderedPageBreak/>
              <w:t>помещения специализированного жилого фонда;</w:t>
            </w:r>
          </w:p>
          <w:p w:rsidR="00DC2470" w:rsidRDefault="00DC247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DC2470" w:rsidRDefault="00DC2470">
            <w:pPr>
              <w:pStyle w:val="ConsPlusNormal"/>
              <w:jc w:val="right"/>
            </w:pPr>
            <w:r>
              <w:lastRenderedPageBreak/>
              <w:t>277,26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267,57</w:t>
            </w:r>
          </w:p>
        </w:tc>
      </w:tr>
      <w:tr w:rsidR="00DC2470">
        <w:tc>
          <w:tcPr>
            <w:tcW w:w="484" w:type="dxa"/>
          </w:tcPr>
          <w:p w:rsidR="00DC2470" w:rsidRDefault="00DC2470">
            <w:pPr>
              <w:pStyle w:val="ConsPlusNormal"/>
              <w:jc w:val="center"/>
            </w:pPr>
            <w:bookmarkStart w:id="5" w:name="P307"/>
            <w:bookmarkEnd w:id="5"/>
            <w:r>
              <w:lastRenderedPageBreak/>
              <w:t>2</w:t>
            </w:r>
          </w:p>
        </w:tc>
        <w:tc>
          <w:tcPr>
            <w:tcW w:w="5556" w:type="dxa"/>
          </w:tcPr>
          <w:p w:rsidR="00DC2470" w:rsidRDefault="00DC2470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DC2470" w:rsidRDefault="00DC247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C2470" w:rsidRDefault="00DC247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DC2470" w:rsidRDefault="00DC2470">
            <w:pPr>
              <w:pStyle w:val="ConsPlusNormal"/>
              <w:jc w:val="right"/>
            </w:pPr>
            <w:r>
              <w:t>42,57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41,01</w:t>
            </w:r>
          </w:p>
        </w:tc>
      </w:tr>
      <w:tr w:rsidR="00DC2470">
        <w:tc>
          <w:tcPr>
            <w:tcW w:w="484" w:type="dxa"/>
          </w:tcPr>
          <w:p w:rsidR="00DC2470" w:rsidRDefault="00DC2470">
            <w:pPr>
              <w:pStyle w:val="ConsPlusNormal"/>
              <w:jc w:val="center"/>
            </w:pPr>
            <w:bookmarkStart w:id="6" w:name="P313"/>
            <w:bookmarkEnd w:id="6"/>
            <w:r>
              <w:t>3</w:t>
            </w:r>
          </w:p>
        </w:tc>
        <w:tc>
          <w:tcPr>
            <w:tcW w:w="5556" w:type="dxa"/>
          </w:tcPr>
          <w:p w:rsidR="00DC2470" w:rsidRDefault="00DC2470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DC2470" w:rsidRDefault="00DC2470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</w:t>
            </w:r>
            <w:r>
              <w:lastRenderedPageBreak/>
              <w:t>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C2470" w:rsidRDefault="00DC247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31" w:type="dxa"/>
          </w:tcPr>
          <w:p w:rsidR="00DC2470" w:rsidRDefault="00DC2470">
            <w:pPr>
              <w:pStyle w:val="ConsPlusNormal"/>
              <w:jc w:val="right"/>
            </w:pPr>
            <w:r>
              <w:lastRenderedPageBreak/>
              <w:t>210,33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178,33</w:t>
            </w:r>
          </w:p>
        </w:tc>
      </w:tr>
      <w:tr w:rsidR="00DC2470">
        <w:tc>
          <w:tcPr>
            <w:tcW w:w="484" w:type="dxa"/>
          </w:tcPr>
          <w:p w:rsidR="00DC2470" w:rsidRDefault="00DC247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556" w:type="dxa"/>
          </w:tcPr>
          <w:p w:rsidR="00DC2470" w:rsidRDefault="00DC2470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531" w:type="dxa"/>
          </w:tcPr>
          <w:p w:rsidR="00DC2470" w:rsidRDefault="00DC2470">
            <w:pPr>
              <w:pStyle w:val="ConsPlusNormal"/>
            </w:pPr>
          </w:p>
        </w:tc>
        <w:tc>
          <w:tcPr>
            <w:tcW w:w="1474" w:type="dxa"/>
          </w:tcPr>
          <w:p w:rsidR="00DC2470" w:rsidRDefault="00DC2470">
            <w:pPr>
              <w:pStyle w:val="ConsPlusNormal"/>
            </w:pPr>
          </w:p>
        </w:tc>
      </w:tr>
      <w:tr w:rsidR="00DC2470">
        <w:tc>
          <w:tcPr>
            <w:tcW w:w="484" w:type="dxa"/>
          </w:tcPr>
          <w:p w:rsidR="00DC2470" w:rsidRDefault="00DC247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556" w:type="dxa"/>
          </w:tcPr>
          <w:p w:rsidR="00DC2470" w:rsidRDefault="00DC2470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531" w:type="dxa"/>
          </w:tcPr>
          <w:p w:rsidR="00DC2470" w:rsidRDefault="00DC2470">
            <w:pPr>
              <w:pStyle w:val="ConsPlusNormal"/>
              <w:jc w:val="right"/>
            </w:pPr>
            <w:r>
              <w:t>44,55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45,32</w:t>
            </w:r>
          </w:p>
        </w:tc>
      </w:tr>
      <w:tr w:rsidR="00DC2470">
        <w:tc>
          <w:tcPr>
            <w:tcW w:w="484" w:type="dxa"/>
          </w:tcPr>
          <w:p w:rsidR="00DC2470" w:rsidRDefault="00DC247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556" w:type="dxa"/>
          </w:tcPr>
          <w:p w:rsidR="00DC2470" w:rsidRDefault="00DC2470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31" w:type="dxa"/>
          </w:tcPr>
          <w:p w:rsidR="00DC2470" w:rsidRDefault="00DC2470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3,18</w:t>
            </w:r>
          </w:p>
        </w:tc>
      </w:tr>
      <w:tr w:rsidR="00DC2470">
        <w:tc>
          <w:tcPr>
            <w:tcW w:w="484" w:type="dxa"/>
          </w:tcPr>
          <w:p w:rsidR="00DC2470" w:rsidRDefault="00DC247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556" w:type="dxa"/>
          </w:tcPr>
          <w:p w:rsidR="00DC2470" w:rsidRDefault="00DC2470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531" w:type="dxa"/>
          </w:tcPr>
          <w:p w:rsidR="00DC2470" w:rsidRDefault="00DC2470">
            <w:pPr>
              <w:pStyle w:val="ConsPlusNormal"/>
              <w:jc w:val="right"/>
            </w:pPr>
            <w:r>
              <w:t>5,46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4,52</w:t>
            </w:r>
          </w:p>
        </w:tc>
      </w:tr>
      <w:tr w:rsidR="00DC2470">
        <w:tc>
          <w:tcPr>
            <w:tcW w:w="484" w:type="dxa"/>
          </w:tcPr>
          <w:p w:rsidR="00DC2470" w:rsidRDefault="00DC247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5556" w:type="dxa"/>
          </w:tcPr>
          <w:p w:rsidR="00DC2470" w:rsidRDefault="00DC2470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31" w:type="dxa"/>
          </w:tcPr>
          <w:p w:rsidR="00DC2470" w:rsidRDefault="00DC2470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0</w:t>
            </w:r>
          </w:p>
        </w:tc>
      </w:tr>
      <w:tr w:rsidR="00DC2470">
        <w:tc>
          <w:tcPr>
            <w:tcW w:w="484" w:type="dxa"/>
          </w:tcPr>
          <w:p w:rsidR="00DC2470" w:rsidRDefault="00DC247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5556" w:type="dxa"/>
          </w:tcPr>
          <w:p w:rsidR="00DC2470" w:rsidRDefault="00DC2470">
            <w:pPr>
              <w:pStyle w:val="ConsPlusNormal"/>
            </w:pPr>
            <w: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</w:t>
            </w:r>
            <w:r>
              <w:lastRenderedPageBreak/>
              <w:t>сараи).</w:t>
            </w:r>
          </w:p>
          <w:p w:rsidR="00DC2470" w:rsidRDefault="00DC2470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531" w:type="dxa"/>
          </w:tcPr>
          <w:p w:rsidR="00DC2470" w:rsidRDefault="00DC2470">
            <w:pPr>
              <w:pStyle w:val="ConsPlusNormal"/>
              <w:jc w:val="right"/>
            </w:pPr>
            <w:r>
              <w:lastRenderedPageBreak/>
              <w:t>6,37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5,4</w:t>
            </w:r>
          </w:p>
        </w:tc>
      </w:tr>
    </w:tbl>
    <w:p w:rsidR="00DC2470" w:rsidRDefault="00DC2470">
      <w:pPr>
        <w:pStyle w:val="ConsPlusNormal"/>
        <w:jc w:val="both"/>
      </w:pPr>
    </w:p>
    <w:p w:rsidR="00DC2470" w:rsidRDefault="00DC2470">
      <w:pPr>
        <w:pStyle w:val="ConsPlusNormal"/>
        <w:jc w:val="right"/>
        <w:outlineLvl w:val="1"/>
      </w:pPr>
      <w:r>
        <w:t>Таблица 2</w:t>
      </w:r>
    </w:p>
    <w:p w:rsidR="00DC2470" w:rsidRDefault="00DC24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556"/>
        <w:gridCol w:w="1531"/>
        <w:gridCol w:w="1474"/>
      </w:tblGrid>
      <w:tr w:rsidR="00DC2470">
        <w:tc>
          <w:tcPr>
            <w:tcW w:w="484" w:type="dxa"/>
            <w:vMerge w:val="restart"/>
          </w:tcPr>
          <w:p w:rsidR="00DC2470" w:rsidRDefault="00DC24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vMerge w:val="restart"/>
          </w:tcPr>
          <w:p w:rsidR="00DC2470" w:rsidRDefault="00DC247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005" w:type="dxa"/>
            <w:gridSpan w:val="2"/>
          </w:tcPr>
          <w:p w:rsidR="00DC2470" w:rsidRDefault="00DC2470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DC2470">
        <w:tc>
          <w:tcPr>
            <w:tcW w:w="484" w:type="dxa"/>
            <w:vMerge/>
          </w:tcPr>
          <w:p w:rsidR="00DC2470" w:rsidRDefault="00DC2470"/>
        </w:tc>
        <w:tc>
          <w:tcPr>
            <w:tcW w:w="5556" w:type="dxa"/>
            <w:vMerge/>
          </w:tcPr>
          <w:p w:rsidR="00DC2470" w:rsidRDefault="00DC2470"/>
        </w:tc>
        <w:tc>
          <w:tcPr>
            <w:tcW w:w="1531" w:type="dxa"/>
          </w:tcPr>
          <w:p w:rsidR="00DC2470" w:rsidRDefault="00DC2470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DC2470">
        <w:tc>
          <w:tcPr>
            <w:tcW w:w="484" w:type="dxa"/>
          </w:tcPr>
          <w:p w:rsidR="00DC2470" w:rsidRDefault="00DC24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DC2470" w:rsidRDefault="00DC2470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DC2470" w:rsidRDefault="00DC247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C2470" w:rsidRDefault="00DC2470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</w:t>
            </w:r>
            <w:r>
              <w:lastRenderedPageBreak/>
              <w:t>по договору энергоснабжения по показаниям общего прибора учета электрической энергии.</w:t>
            </w:r>
          </w:p>
          <w:p w:rsidR="00DC2470" w:rsidRDefault="00DC247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DC2470" w:rsidRDefault="00DC2470">
            <w:pPr>
              <w:pStyle w:val="ConsPlusNormal"/>
              <w:jc w:val="right"/>
            </w:pPr>
            <w:r>
              <w:lastRenderedPageBreak/>
              <w:t>0,7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0,7</w:t>
            </w:r>
          </w:p>
        </w:tc>
      </w:tr>
      <w:tr w:rsidR="00DC2470">
        <w:tc>
          <w:tcPr>
            <w:tcW w:w="484" w:type="dxa"/>
          </w:tcPr>
          <w:p w:rsidR="00DC2470" w:rsidRDefault="00DC247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556" w:type="dxa"/>
          </w:tcPr>
          <w:p w:rsidR="00DC2470" w:rsidRDefault="00DC2470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DC2470" w:rsidRDefault="00DC2470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C2470" w:rsidRDefault="00DC2470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DC2470" w:rsidRDefault="00DC247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DC2470" w:rsidRDefault="00DC2470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0,7</w:t>
            </w:r>
          </w:p>
        </w:tc>
      </w:tr>
      <w:tr w:rsidR="00DC2470">
        <w:tc>
          <w:tcPr>
            <w:tcW w:w="484" w:type="dxa"/>
          </w:tcPr>
          <w:p w:rsidR="00DC2470" w:rsidRDefault="00DC24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56" w:type="dxa"/>
          </w:tcPr>
          <w:p w:rsidR="00DC2470" w:rsidRDefault="00DC2470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531" w:type="dxa"/>
          </w:tcPr>
          <w:p w:rsidR="00DC2470" w:rsidRDefault="00DC2470">
            <w:pPr>
              <w:pStyle w:val="ConsPlusNormal"/>
            </w:pPr>
          </w:p>
        </w:tc>
        <w:tc>
          <w:tcPr>
            <w:tcW w:w="1474" w:type="dxa"/>
          </w:tcPr>
          <w:p w:rsidR="00DC2470" w:rsidRDefault="00DC2470">
            <w:pPr>
              <w:pStyle w:val="ConsPlusNormal"/>
            </w:pPr>
          </w:p>
        </w:tc>
      </w:tr>
      <w:tr w:rsidR="00DC2470">
        <w:tc>
          <w:tcPr>
            <w:tcW w:w="484" w:type="dxa"/>
          </w:tcPr>
          <w:p w:rsidR="00DC2470" w:rsidRDefault="00DC247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556" w:type="dxa"/>
          </w:tcPr>
          <w:p w:rsidR="00DC2470" w:rsidRDefault="00DC2470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DC2470" w:rsidRDefault="00DC247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</w:t>
            </w:r>
            <w:r>
              <w:lastRenderedPageBreak/>
              <w:t xml:space="preserve">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DC2470" w:rsidRDefault="00DC2470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1</w:t>
            </w:r>
          </w:p>
        </w:tc>
      </w:tr>
      <w:tr w:rsidR="00DC2470">
        <w:tc>
          <w:tcPr>
            <w:tcW w:w="484" w:type="dxa"/>
          </w:tcPr>
          <w:p w:rsidR="00DC2470" w:rsidRDefault="00DC2470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5556" w:type="dxa"/>
          </w:tcPr>
          <w:p w:rsidR="00DC2470" w:rsidRDefault="00DC2470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DC2470" w:rsidRDefault="00DC247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DC2470" w:rsidRDefault="00DC247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1</w:t>
            </w:r>
          </w:p>
        </w:tc>
      </w:tr>
      <w:tr w:rsidR="00DC2470">
        <w:tc>
          <w:tcPr>
            <w:tcW w:w="484" w:type="dxa"/>
          </w:tcPr>
          <w:p w:rsidR="00DC2470" w:rsidRDefault="00DC247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556" w:type="dxa"/>
          </w:tcPr>
          <w:p w:rsidR="00DC2470" w:rsidRDefault="00DC2470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DC2470" w:rsidRDefault="00DC247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DC2470" w:rsidRDefault="00DC2470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0,7</w:t>
            </w:r>
          </w:p>
        </w:tc>
      </w:tr>
      <w:tr w:rsidR="00DC2470">
        <w:tc>
          <w:tcPr>
            <w:tcW w:w="484" w:type="dxa"/>
          </w:tcPr>
          <w:p w:rsidR="00DC2470" w:rsidRDefault="00DC247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556" w:type="dxa"/>
          </w:tcPr>
          <w:p w:rsidR="00DC2470" w:rsidRDefault="00DC2470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DC2470" w:rsidRDefault="00DC2470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C2470" w:rsidRDefault="00DC2470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</w:tcPr>
          <w:p w:rsidR="00DC2470" w:rsidRDefault="00DC247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74" w:type="dxa"/>
          </w:tcPr>
          <w:p w:rsidR="00DC2470" w:rsidRDefault="00DC2470">
            <w:pPr>
              <w:pStyle w:val="ConsPlusNormal"/>
              <w:jc w:val="right"/>
            </w:pPr>
            <w:r>
              <w:t>1</w:t>
            </w:r>
          </w:p>
        </w:tc>
      </w:tr>
    </w:tbl>
    <w:p w:rsidR="00DC2470" w:rsidRDefault="00DC2470">
      <w:pPr>
        <w:pStyle w:val="ConsPlusNormal"/>
        <w:jc w:val="both"/>
      </w:pPr>
    </w:p>
    <w:p w:rsidR="00DC2470" w:rsidRDefault="00DC2470">
      <w:pPr>
        <w:pStyle w:val="ConsPlusNormal"/>
        <w:ind w:firstLine="540"/>
        <w:jc w:val="both"/>
      </w:pPr>
      <w:r>
        <w:t>Примечание.</w:t>
      </w:r>
    </w:p>
    <w:p w:rsidR="00DC2470" w:rsidRDefault="00DC2470">
      <w:pPr>
        <w:pStyle w:val="ConsPlusNormal"/>
        <w:spacing w:before="220"/>
        <w:ind w:firstLine="540"/>
        <w:jc w:val="both"/>
      </w:pPr>
      <w:bookmarkStart w:id="7" w:name="P393"/>
      <w:bookmarkEnd w:id="7"/>
      <w:r>
        <w:t>&lt;1&gt;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DC2470" w:rsidRDefault="00DC2470">
      <w:pPr>
        <w:pStyle w:val="ConsPlusNormal"/>
        <w:jc w:val="both"/>
      </w:pPr>
    </w:p>
    <w:p w:rsidR="00DC2470" w:rsidRDefault="00DC2470">
      <w:pPr>
        <w:pStyle w:val="ConsPlusNormal"/>
        <w:jc w:val="both"/>
      </w:pPr>
    </w:p>
    <w:p w:rsidR="00DC2470" w:rsidRDefault="00DC24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D77" w:rsidRDefault="008A1D77">
      <w:bookmarkStart w:id="8" w:name="_GoBack"/>
      <w:bookmarkEnd w:id="8"/>
    </w:p>
    <w:sectPr w:rsidR="008A1D77" w:rsidSect="001C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70"/>
    <w:rsid w:val="008A1D77"/>
    <w:rsid w:val="00D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24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24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BC48A00DC729D19ABB07A1BEC7EE5471879FB66DBD871D661695AA61EBACF59C23209A54A96E3B3FD0DA43EMCf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2BC48A00DC729D19ABB07A1BEC7EE5471F79FE61D4D871D661695AA61EBACF4BC26A07A34083B6E2A75AA93ECE6B7AEF9C1321D1M4f8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BC48A00DC729D19ABB07A1BEC7EE5471F73FA66DFD871D661695AA61EBACF4BC26A05A74889E2B6E85BF578987879EC9C1021CD4A7141M8f7H" TargetMode="External"/><Relationship Id="rId11" Type="http://schemas.openxmlformats.org/officeDocument/2006/relationships/hyperlink" Target="consultantplus://offline/ref=DE2BC48A00DC729D19ABAE770D8020EB43102FF763DFD02F8A366F0DF94EBC9A0B826C50E40D85E3B3E306A33EC6212AABD71C23D0567043992FACACM6f0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E2BC48A00DC729D19ABB07A1BEC7EE5471E73FA63DED871D661695AA61EBACF59C23209A54A96E3B3FD0DA43EMCf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BC48A00DC729D19ABB07A1BEC7EE5471978FA67DAD871D661695AA61EBACF59C23209A54A96E3B3FD0DA43EMC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Раиса Леонидовна</dc:creator>
  <cp:lastModifiedBy>Харитонова Раиса Леонидовна</cp:lastModifiedBy>
  <cp:revision>1</cp:revision>
  <dcterms:created xsi:type="dcterms:W3CDTF">2020-10-23T07:31:00Z</dcterms:created>
  <dcterms:modified xsi:type="dcterms:W3CDTF">2020-10-23T07:31:00Z</dcterms:modified>
</cp:coreProperties>
</file>